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7F7D">
        <w:rPr>
          <w:rFonts w:ascii="Times New Roman" w:hAnsi="Times New Roman" w:cs="Times New Roman"/>
          <w:sz w:val="24"/>
          <w:szCs w:val="24"/>
        </w:rPr>
        <w:t>28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097F7D">
        <w:rPr>
          <w:rFonts w:ascii="Times New Roman" w:hAnsi="Times New Roman" w:cs="Times New Roman"/>
          <w:sz w:val="24"/>
          <w:szCs w:val="24"/>
        </w:rPr>
        <w:t>мая</w:t>
      </w:r>
      <w:r w:rsidR="0072309C">
        <w:rPr>
          <w:rFonts w:ascii="Times New Roman" w:hAnsi="Times New Roman" w:cs="Times New Roman"/>
          <w:sz w:val="24"/>
          <w:szCs w:val="24"/>
        </w:rPr>
        <w:t xml:space="preserve"> </w:t>
      </w:r>
      <w:r w:rsidR="00BD3BE2">
        <w:rPr>
          <w:rFonts w:ascii="Times New Roman" w:hAnsi="Times New Roman" w:cs="Times New Roman"/>
          <w:sz w:val="24"/>
          <w:szCs w:val="24"/>
        </w:rPr>
        <w:t>2019</w:t>
      </w:r>
      <w:r w:rsidR="002D5F1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   № </w:t>
      </w:r>
      <w:r w:rsidR="00097F7D">
        <w:rPr>
          <w:rFonts w:ascii="Times New Roman" w:hAnsi="Times New Roman" w:cs="Times New Roman"/>
          <w:sz w:val="24"/>
          <w:szCs w:val="24"/>
        </w:rPr>
        <w:t>402-п</w:t>
      </w:r>
    </w:p>
    <w:p w:rsidR="00AF76E8" w:rsidRDefault="00AF76E8" w:rsidP="00AF76E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48E" w:rsidRPr="00BD3BE2" w:rsidRDefault="00AF76E8" w:rsidP="00BD3BE2">
      <w:pPr>
        <w:spacing w:after="0" w:line="280" w:lineRule="exact"/>
        <w:ind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внесении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изменений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в постановление администрации муниципального об</w:t>
      </w:r>
      <w:r w:rsidR="00871A1D">
        <w:rPr>
          <w:rFonts w:ascii="Times New Roman" w:eastAsia="Times New Roman" w:hAnsi="Times New Roman" w:cs="Times New Roman"/>
          <w:bCs/>
          <w:sz w:val="24"/>
          <w:szCs w:val="24"/>
        </w:rPr>
        <w:t>разования Куйтунский район от 31 января 2019 года № 55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-п «Об утверждении персонального состава комиссии по делам несовершеннолетних и защите их прав в </w:t>
      </w:r>
      <w:r w:rsidR="0031116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Куйтунский район»</w:t>
      </w:r>
    </w:p>
    <w:p w:rsidR="00A31A05" w:rsidRDefault="00A31A05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DA748E" w:rsidP="00A31A05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6FB" w:rsidRPr="00E70686" w:rsidRDefault="00AF76E8" w:rsidP="00BD3BE2">
      <w:pP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BE2">
        <w:rPr>
          <w:rFonts w:ascii="Times New Roman" w:hAnsi="Times New Roman" w:cs="Times New Roman"/>
          <w:sz w:val="24"/>
          <w:szCs w:val="24"/>
        </w:rPr>
        <w:t>Р</w:t>
      </w:r>
      <w:r w:rsidR="00E136FB">
        <w:rPr>
          <w:rFonts w:ascii="Times New Roman" w:hAnsi="Times New Roman" w:cs="Times New Roman"/>
          <w:sz w:val="24"/>
          <w:szCs w:val="24"/>
        </w:rPr>
        <w:t xml:space="preserve">уководствуясь ст. ст. </w:t>
      </w:r>
      <w:r w:rsidR="001A4898">
        <w:rPr>
          <w:rFonts w:ascii="Times New Roman" w:hAnsi="Times New Roman" w:cs="Times New Roman"/>
          <w:sz w:val="24"/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E70686">
      <w:pPr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E70686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С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А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Н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В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Л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Я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Е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E70686">
      <w:pPr>
        <w:tabs>
          <w:tab w:val="left" w:pos="4860"/>
        </w:tabs>
        <w:spacing w:after="0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2D5F11" w:rsidRPr="00295505" w:rsidRDefault="00295505" w:rsidP="002955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2D5F11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постановление администрации муниципального образования Куйтунский район от </w:t>
      </w:r>
      <w:r w:rsidR="00871A1D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31 января 2019 года № 55-п; </w:t>
      </w:r>
      <w:r w:rsidR="00311165" w:rsidRPr="002955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D3BE2" w:rsidRPr="00295505">
        <w:rPr>
          <w:rFonts w:ascii="Times New Roman" w:eastAsia="Times New Roman" w:hAnsi="Times New Roman" w:cs="Times New Roman"/>
          <w:bCs/>
          <w:sz w:val="24"/>
          <w:szCs w:val="24"/>
        </w:rPr>
        <w:t>от 02.04.2019 года № 226-п</w:t>
      </w:r>
      <w:r w:rsidR="00871A1D" w:rsidRPr="00295505">
        <w:rPr>
          <w:rFonts w:ascii="Times New Roman" w:eastAsia="Times New Roman" w:hAnsi="Times New Roman" w:cs="Times New Roman"/>
          <w:bCs/>
          <w:sz w:val="24"/>
          <w:szCs w:val="24"/>
        </w:rPr>
        <w:t>; от 24.04.2019 года № 306-п</w:t>
      </w:r>
      <w:r w:rsidR="00311165" w:rsidRPr="0029550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06DB3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персонального состава комиссии по делам несовершеннолетних и защите их прав в </w:t>
      </w:r>
      <w:r w:rsidR="00311165" w:rsidRPr="0029550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  <w:r w:rsidR="00806DB3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Куйтунский район» следующие изменения:</w:t>
      </w:r>
    </w:p>
    <w:p w:rsidR="00806DB3" w:rsidRPr="00295505" w:rsidRDefault="00295505" w:rsidP="002955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806DB3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Вывести из</w:t>
      </w:r>
      <w:r w:rsidR="00871A1D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состава комиссии Машурову Любовь Федоровну – подполковника ОДН ОП (дислокация р.п. Куйтун) МО МВД России «Тулунский»</w:t>
      </w:r>
      <w:r w:rsidR="00806DB3" w:rsidRPr="00295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6DB3" w:rsidRPr="00295505" w:rsidRDefault="00295505" w:rsidP="002955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806DB3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BE2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Ввести в состав комиссии </w:t>
      </w:r>
      <w:r w:rsidR="00871A1D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Таюрского Ивана Александровича </w:t>
      </w:r>
      <w:r w:rsidR="00BD3BE2" w:rsidRPr="00295505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="003C7EC2" w:rsidRPr="00295505">
        <w:rPr>
          <w:rFonts w:ascii="Times New Roman" w:eastAsia="Times New Roman" w:hAnsi="Times New Roman" w:cs="Times New Roman"/>
          <w:bCs/>
          <w:sz w:val="24"/>
          <w:szCs w:val="24"/>
        </w:rPr>
        <w:t>Врио капитана ОДН ОП (дислокация р.п. Куйтун) МО МВД России «Тулунский»</w:t>
      </w:r>
      <w:r w:rsidR="00BD3BE2" w:rsidRPr="00295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5505" w:rsidRDefault="00295505" w:rsidP="002955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1165" w:rsidRPr="00295505">
        <w:rPr>
          <w:rFonts w:ascii="Times New Roman" w:hAnsi="Times New Roman" w:cs="Times New Roman"/>
          <w:sz w:val="24"/>
          <w:szCs w:val="24"/>
        </w:rPr>
        <w:t>Организационному</w:t>
      </w:r>
      <w:r w:rsidR="00806DB3" w:rsidRPr="00295505">
        <w:rPr>
          <w:rFonts w:ascii="Times New Roman" w:hAnsi="Times New Roman" w:cs="Times New Roman"/>
          <w:sz w:val="24"/>
          <w:szCs w:val="24"/>
        </w:rPr>
        <w:t xml:space="preserve"> отделу администрации муниципального образования </w:t>
      </w:r>
      <w:r w:rsidR="00E3776E" w:rsidRPr="00295505">
        <w:rPr>
          <w:rFonts w:ascii="Times New Roman" w:hAnsi="Times New Roman" w:cs="Times New Roman"/>
          <w:sz w:val="24"/>
          <w:szCs w:val="24"/>
        </w:rPr>
        <w:t>Куйтунский район (</w:t>
      </w:r>
      <w:r>
        <w:rPr>
          <w:rFonts w:ascii="Times New Roman" w:hAnsi="Times New Roman" w:cs="Times New Roman"/>
          <w:sz w:val="24"/>
          <w:szCs w:val="24"/>
        </w:rPr>
        <w:t>Рябикова</w:t>
      </w:r>
      <w:r w:rsidR="00311165" w:rsidRPr="00295505">
        <w:rPr>
          <w:rFonts w:ascii="Times New Roman" w:hAnsi="Times New Roman" w:cs="Times New Roman"/>
          <w:sz w:val="24"/>
          <w:szCs w:val="24"/>
        </w:rPr>
        <w:t xml:space="preserve"> Т.А</w:t>
      </w:r>
      <w:r w:rsidR="00E3776E" w:rsidRPr="0029550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DB3" w:rsidRPr="00295505" w:rsidRDefault="00295505" w:rsidP="002955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11165" w:rsidRPr="00295505">
        <w:rPr>
          <w:rFonts w:ascii="Times New Roman" w:hAnsi="Times New Roman" w:cs="Times New Roman"/>
          <w:sz w:val="24"/>
          <w:szCs w:val="24"/>
        </w:rPr>
        <w:t>внести в оригинал постановления</w:t>
      </w:r>
      <w:r w:rsidR="00E3776E" w:rsidRPr="00295505">
        <w:rPr>
          <w:rFonts w:ascii="Times New Roman" w:hAnsi="Times New Roman" w:cs="Times New Roman"/>
          <w:sz w:val="24"/>
          <w:szCs w:val="24"/>
        </w:rPr>
        <w:t xml:space="preserve"> </w:t>
      </w:r>
      <w:r w:rsidR="00AF76E8" w:rsidRPr="00295505">
        <w:rPr>
          <w:rFonts w:ascii="Times New Roman" w:hAnsi="Times New Roman" w:cs="Times New Roman"/>
          <w:sz w:val="24"/>
          <w:szCs w:val="24"/>
        </w:rPr>
        <w:t>администрации</w:t>
      </w:r>
      <w:r w:rsidR="00E3776E" w:rsidRPr="002955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от </w:t>
      </w:r>
      <w:r>
        <w:rPr>
          <w:rFonts w:ascii="Times New Roman" w:hAnsi="Times New Roman" w:cs="Times New Roman"/>
          <w:sz w:val="24"/>
          <w:szCs w:val="24"/>
        </w:rPr>
        <w:t>31.01.</w:t>
      </w:r>
      <w:r w:rsidR="0063736A" w:rsidRPr="00295505">
        <w:rPr>
          <w:rFonts w:ascii="Times New Roman" w:hAnsi="Times New Roman" w:cs="Times New Roman"/>
          <w:sz w:val="24"/>
          <w:szCs w:val="24"/>
        </w:rPr>
        <w:t>2019 года № 55</w:t>
      </w:r>
      <w:r w:rsidR="00E3776E" w:rsidRPr="00295505">
        <w:rPr>
          <w:rFonts w:ascii="Times New Roman" w:hAnsi="Times New Roman" w:cs="Times New Roman"/>
          <w:sz w:val="24"/>
          <w:szCs w:val="24"/>
        </w:rPr>
        <w:t>-п информационную справку о дате внесения изменений.</w:t>
      </w:r>
    </w:p>
    <w:p w:rsidR="0063736A" w:rsidRPr="00295505" w:rsidRDefault="00295505" w:rsidP="00295505">
      <w:pPr>
        <w:tabs>
          <w:tab w:val="left" w:pos="-567"/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63736A" w:rsidRPr="00295505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 муниципального образования Куйтунский район, внести на сайте информационную справку о внесении изменений.</w:t>
      </w:r>
    </w:p>
    <w:p w:rsidR="00A31A05" w:rsidRPr="00295505" w:rsidRDefault="00A31A05" w:rsidP="00295505">
      <w:pPr>
        <w:pStyle w:val="a5"/>
        <w:numPr>
          <w:ilvl w:val="0"/>
          <w:numId w:val="8"/>
        </w:num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955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A31A05" w:rsidRDefault="00A31A05" w:rsidP="00A31A05">
      <w:pPr>
        <w:pStyle w:val="a5"/>
        <w:tabs>
          <w:tab w:val="left" w:pos="0"/>
        </w:tabs>
        <w:spacing w:after="0"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3776E" w:rsidRPr="00A31A05" w:rsidRDefault="00E3776E" w:rsidP="0063736A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311165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295505">
        <w:rPr>
          <w:rFonts w:ascii="Times New Roman" w:hAnsi="Times New Roman" w:cs="Times New Roman"/>
          <w:sz w:val="24"/>
          <w:szCs w:val="24"/>
        </w:rPr>
        <w:t xml:space="preserve"> </w:t>
      </w:r>
      <w:r w:rsidR="00FF23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23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338" w:rsidRPr="00806DB3" w:rsidRDefault="00FF2338" w:rsidP="00FF233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A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C7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5505">
        <w:rPr>
          <w:rFonts w:ascii="Times New Roman" w:hAnsi="Times New Roman" w:cs="Times New Roman"/>
          <w:sz w:val="24"/>
          <w:szCs w:val="24"/>
        </w:rPr>
        <w:t xml:space="preserve">     </w:t>
      </w:r>
      <w:r w:rsidR="003C7EC2">
        <w:rPr>
          <w:rFonts w:ascii="Times New Roman" w:hAnsi="Times New Roman" w:cs="Times New Roman"/>
          <w:sz w:val="24"/>
          <w:szCs w:val="24"/>
        </w:rPr>
        <w:t xml:space="preserve">  </w:t>
      </w:r>
      <w:r w:rsidR="00311165">
        <w:rPr>
          <w:rFonts w:ascii="Times New Roman" w:hAnsi="Times New Roman" w:cs="Times New Roman"/>
          <w:sz w:val="24"/>
          <w:szCs w:val="24"/>
        </w:rPr>
        <w:t>А.П. Мари</w:t>
      </w:r>
    </w:p>
    <w:p w:rsidR="00FF2338" w:rsidRDefault="00FF2338" w:rsidP="00FF2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38" w:rsidRDefault="00FF2338" w:rsidP="00FF2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63736A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D1C87" w:rsidSect="00A31A05">
      <w:pgSz w:w="11906" w:h="16838"/>
      <w:pgMar w:top="426" w:right="567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134709"/>
    <w:multiLevelType w:val="multilevel"/>
    <w:tmpl w:val="A28EB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3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470F6"/>
    <w:multiLevelType w:val="hybridMultilevel"/>
    <w:tmpl w:val="F0AEFD84"/>
    <w:lvl w:ilvl="0" w:tplc="6F825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958B2"/>
    <w:multiLevelType w:val="hybridMultilevel"/>
    <w:tmpl w:val="FD7E5B38"/>
    <w:lvl w:ilvl="0" w:tplc="75B651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21"/>
    <w:rsid w:val="0001579F"/>
    <w:rsid w:val="00037557"/>
    <w:rsid w:val="00097511"/>
    <w:rsid w:val="00097F7D"/>
    <w:rsid w:val="000A4C0D"/>
    <w:rsid w:val="000F7B71"/>
    <w:rsid w:val="00140A3B"/>
    <w:rsid w:val="00142716"/>
    <w:rsid w:val="00170C06"/>
    <w:rsid w:val="001A4898"/>
    <w:rsid w:val="001F2E4A"/>
    <w:rsid w:val="002361B6"/>
    <w:rsid w:val="00286AEB"/>
    <w:rsid w:val="0029390E"/>
    <w:rsid w:val="00295505"/>
    <w:rsid w:val="002A01DB"/>
    <w:rsid w:val="002A4DBA"/>
    <w:rsid w:val="002A732C"/>
    <w:rsid w:val="002D3605"/>
    <w:rsid w:val="002D5F11"/>
    <w:rsid w:val="00311165"/>
    <w:rsid w:val="00337A27"/>
    <w:rsid w:val="0034297B"/>
    <w:rsid w:val="00367284"/>
    <w:rsid w:val="003B7A77"/>
    <w:rsid w:val="003C7EC2"/>
    <w:rsid w:val="00402204"/>
    <w:rsid w:val="00402533"/>
    <w:rsid w:val="004342F6"/>
    <w:rsid w:val="00442BFC"/>
    <w:rsid w:val="004431B7"/>
    <w:rsid w:val="00480822"/>
    <w:rsid w:val="004B3EA6"/>
    <w:rsid w:val="00550F58"/>
    <w:rsid w:val="00564E1F"/>
    <w:rsid w:val="0058231F"/>
    <w:rsid w:val="005B01DC"/>
    <w:rsid w:val="005D7972"/>
    <w:rsid w:val="005F3C90"/>
    <w:rsid w:val="00625CF6"/>
    <w:rsid w:val="0063736A"/>
    <w:rsid w:val="00671A8E"/>
    <w:rsid w:val="00677D8B"/>
    <w:rsid w:val="00687E6A"/>
    <w:rsid w:val="006B2A96"/>
    <w:rsid w:val="006C39A3"/>
    <w:rsid w:val="006E0142"/>
    <w:rsid w:val="0072309C"/>
    <w:rsid w:val="007269D4"/>
    <w:rsid w:val="00727AD4"/>
    <w:rsid w:val="00742FD0"/>
    <w:rsid w:val="0079675C"/>
    <w:rsid w:val="007B2A70"/>
    <w:rsid w:val="007E2C53"/>
    <w:rsid w:val="007F2DE8"/>
    <w:rsid w:val="00806DB3"/>
    <w:rsid w:val="00820711"/>
    <w:rsid w:val="00833B0C"/>
    <w:rsid w:val="00863816"/>
    <w:rsid w:val="00870059"/>
    <w:rsid w:val="00870A10"/>
    <w:rsid w:val="00871A1D"/>
    <w:rsid w:val="008809B4"/>
    <w:rsid w:val="008A38B5"/>
    <w:rsid w:val="008D6F25"/>
    <w:rsid w:val="008E2383"/>
    <w:rsid w:val="00935AF2"/>
    <w:rsid w:val="00957A7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31A05"/>
    <w:rsid w:val="00A4131E"/>
    <w:rsid w:val="00A7388C"/>
    <w:rsid w:val="00A75D18"/>
    <w:rsid w:val="00A93248"/>
    <w:rsid w:val="00A93DD0"/>
    <w:rsid w:val="00AB25BF"/>
    <w:rsid w:val="00AD4095"/>
    <w:rsid w:val="00AE093E"/>
    <w:rsid w:val="00AF76E8"/>
    <w:rsid w:val="00B62E0A"/>
    <w:rsid w:val="00BD31F8"/>
    <w:rsid w:val="00BD3BE2"/>
    <w:rsid w:val="00C02FB9"/>
    <w:rsid w:val="00C51E84"/>
    <w:rsid w:val="00C5737B"/>
    <w:rsid w:val="00C65410"/>
    <w:rsid w:val="00C83F99"/>
    <w:rsid w:val="00C876BA"/>
    <w:rsid w:val="00C92EEF"/>
    <w:rsid w:val="00CA0E9A"/>
    <w:rsid w:val="00CB3AAB"/>
    <w:rsid w:val="00CD1C87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E136FB"/>
    <w:rsid w:val="00E360E6"/>
    <w:rsid w:val="00E3776E"/>
    <w:rsid w:val="00E420B6"/>
    <w:rsid w:val="00E70686"/>
    <w:rsid w:val="00E83454"/>
    <w:rsid w:val="00E86D2C"/>
    <w:rsid w:val="00E8780A"/>
    <w:rsid w:val="00F10584"/>
    <w:rsid w:val="00F5491F"/>
    <w:rsid w:val="00F70596"/>
    <w:rsid w:val="00F87E09"/>
    <w:rsid w:val="00FB37E3"/>
    <w:rsid w:val="00FC290D"/>
    <w:rsid w:val="00FC41FB"/>
    <w:rsid w:val="00FC44E4"/>
    <w:rsid w:val="00FD3530"/>
    <w:rsid w:val="00FE4F48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AAA9-2A17-4F86-B84C-7238522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2019-05-14T06:46:00Z</cp:lastPrinted>
  <dcterms:created xsi:type="dcterms:W3CDTF">2018-03-13T07:20:00Z</dcterms:created>
  <dcterms:modified xsi:type="dcterms:W3CDTF">2019-05-28T07:13:00Z</dcterms:modified>
</cp:coreProperties>
</file>